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1" w:rsidRDefault="008018E1" w:rsidP="008018E1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48"/>
          <w:szCs w:val="48"/>
          <w:lang w:val="pt-BR"/>
        </w:rPr>
      </w:pPr>
    </w:p>
    <w:p w:rsidR="00C267C7" w:rsidRPr="00614846" w:rsidRDefault="0017528F" w:rsidP="00862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48"/>
          <w:szCs w:val="48"/>
          <w:lang w:val="pt-BR"/>
        </w:rPr>
      </w:pPr>
      <w:r w:rsidRPr="00614846">
        <w:rPr>
          <w:rFonts w:ascii="Arial Black" w:hAnsi="Arial Black" w:cs="Tahoma"/>
          <w:b/>
          <w:sz w:val="48"/>
          <w:szCs w:val="48"/>
          <w:lang w:val="pt-BR"/>
        </w:rPr>
        <w:t xml:space="preserve">Tarifas </w:t>
      </w:r>
      <w:r w:rsidR="00862060" w:rsidRPr="00614846">
        <w:rPr>
          <w:rFonts w:ascii="Arial Black" w:hAnsi="Arial Black" w:cs="Tahoma"/>
          <w:b/>
          <w:sz w:val="48"/>
          <w:szCs w:val="48"/>
          <w:lang w:val="pt-BR"/>
        </w:rPr>
        <w:t xml:space="preserve">e Condições </w:t>
      </w:r>
      <w:r w:rsidR="00614846">
        <w:rPr>
          <w:rFonts w:ascii="Arial Black" w:hAnsi="Arial Black" w:cs="Tahoma"/>
          <w:b/>
          <w:sz w:val="48"/>
          <w:szCs w:val="48"/>
          <w:lang w:val="pt-BR"/>
        </w:rPr>
        <w:t>para Reservas</w:t>
      </w:r>
      <w:r w:rsidR="00645BD6">
        <w:rPr>
          <w:rFonts w:ascii="Arial Black" w:hAnsi="Arial Black" w:cs="Tahoma"/>
          <w:b/>
          <w:sz w:val="48"/>
          <w:szCs w:val="48"/>
          <w:lang w:val="pt-BR"/>
        </w:rPr>
        <w:t>, 2019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sz w:val="36"/>
          <w:szCs w:val="36"/>
          <w:lang w:val="pt-BR"/>
        </w:rPr>
      </w:pPr>
      <w:r w:rsidRPr="00614846">
        <w:rPr>
          <w:rFonts w:ascii="Arial Black" w:hAnsi="Arial Black" w:cs="Tahoma"/>
          <w:sz w:val="36"/>
          <w:szCs w:val="36"/>
          <w:lang w:val="pt-BR"/>
        </w:rPr>
        <w:t> </w:t>
      </w:r>
    </w:p>
    <w:p w:rsidR="00B8788B" w:rsidRPr="00614846" w:rsidRDefault="003B7414" w:rsidP="00B8788B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Somos uma pousada boutique que </w:t>
      </w:r>
      <w:r w:rsidR="0042079C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oferece aos seus hóspedes a melhor localização, as melhores acomodações </w:t>
      </w:r>
      <w:r w:rsidR="005675D0" w:rsidRPr="00614846">
        <w:rPr>
          <w:rFonts w:ascii="Arial Black" w:hAnsi="Arial Black" w:cs="Tahoma"/>
          <w:b/>
          <w:sz w:val="28"/>
          <w:szCs w:val="28"/>
          <w:lang w:val="pt-BR"/>
        </w:rPr>
        <w:t>e uma experiência única na Ilha do Mel.</w:t>
      </w:r>
    </w:p>
    <w:p w:rsidR="00B60F42" w:rsidRPr="00614846" w:rsidRDefault="00B60F42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010B41" w:rsidRPr="00614846" w:rsidRDefault="0061484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Dispomos de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010B41" w:rsidRPr="00614846">
        <w:rPr>
          <w:rFonts w:ascii="Arial Black" w:hAnsi="Arial Black" w:cs="Tahoma"/>
          <w:b/>
          <w:sz w:val="28"/>
          <w:szCs w:val="28"/>
          <w:lang w:val="pt-BR"/>
        </w:rPr>
        <w:t>sómente</w:t>
      </w:r>
      <w:r w:rsidR="00B60F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cinco 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acomodações: </w:t>
      </w:r>
    </w:p>
    <w:p w:rsidR="00B531BE" w:rsidRPr="00614846" w:rsidRDefault="00B531B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010B41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- 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três B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angalôs 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individuais</w:t>
      </w:r>
      <w:r w:rsidR="009E693B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EF417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cada um deles </w:t>
      </w:r>
      <w:r w:rsidR="00EF417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com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40m2 de área út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il mais </w:t>
      </w:r>
      <w:r w:rsidR="005D1E8C">
        <w:rPr>
          <w:rFonts w:ascii="Arial Black" w:hAnsi="Arial Black" w:cs="Tahoma"/>
          <w:b/>
          <w:sz w:val="28"/>
          <w:szCs w:val="28"/>
          <w:lang w:val="pt-BR"/>
        </w:rPr>
        <w:t>12 m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2 de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deck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. 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P</w:t>
      </w:r>
      <w:r w:rsidR="005D29BD">
        <w:rPr>
          <w:rFonts w:ascii="Arial Black" w:hAnsi="Arial Black" w:cs="Tahoma"/>
          <w:b/>
          <w:sz w:val="28"/>
          <w:szCs w:val="28"/>
          <w:lang w:val="pt-BR"/>
        </w:rPr>
        <w:t>ossuem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amplo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banheiro privativo</w:t>
      </w:r>
      <w:r w:rsidR="002678CB" w:rsidRPr="00614846">
        <w:rPr>
          <w:rFonts w:ascii="Arial Black" w:hAnsi="Arial Black" w:cs="Tahoma"/>
          <w:b/>
          <w:sz w:val="28"/>
          <w:szCs w:val="28"/>
          <w:lang w:val="pt-BR"/>
        </w:rPr>
        <w:t>, cama king size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extra large,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ventilador de teto, ar condicionado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quente/frio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split hi-wall inverter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de 18000BTU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>alto falante para smartphone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wi-fi,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quarto/s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aleta de estar com lareira,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frigobar, 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s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mart LED TV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50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”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Sky Cinema HD.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3B462D" w:rsidRPr="00614846" w:rsidRDefault="003B462D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645BD6" w:rsidP="00CC345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- duas S</w:t>
      </w:r>
      <w:r w:rsidR="00CC3450" w:rsidRPr="00614846">
        <w:rPr>
          <w:rFonts w:ascii="Arial Black" w:hAnsi="Arial Black" w:cs="Tahoma"/>
          <w:b/>
          <w:sz w:val="28"/>
          <w:szCs w:val="28"/>
          <w:lang w:val="pt-BR"/>
        </w:rPr>
        <w:t>uítes com</w:t>
      </w:r>
      <w:r w:rsidR="000A1419">
        <w:rPr>
          <w:rFonts w:ascii="Arial Black" w:hAnsi="Arial Black" w:cs="Tahoma"/>
          <w:b/>
          <w:sz w:val="28"/>
          <w:szCs w:val="28"/>
          <w:lang w:val="pt-BR"/>
        </w:rPr>
        <w:t xml:space="preserve"> 25/35</w:t>
      </w:r>
      <w:r>
        <w:rPr>
          <w:rFonts w:ascii="Arial Black" w:hAnsi="Arial Black" w:cs="Tahoma"/>
          <w:b/>
          <w:sz w:val="28"/>
          <w:szCs w:val="28"/>
          <w:lang w:val="pt-BR"/>
        </w:rPr>
        <w:t>m2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, com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a</w:t>
      </w:r>
      <w:r w:rsidR="00B531B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mplo 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banheiro privativo</w:t>
      </w:r>
      <w:r w:rsidR="00E26D83" w:rsidRPr="00614846">
        <w:rPr>
          <w:rFonts w:ascii="Arial Black" w:hAnsi="Arial Black" w:cs="Tahoma"/>
          <w:b/>
          <w:sz w:val="28"/>
          <w:szCs w:val="28"/>
          <w:lang w:val="pt-BR"/>
        </w:rPr>
        <w:t>, cama king ou queen size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, ventilador de teto, ar condic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ionado</w:t>
      </w:r>
      <w:r>
        <w:rPr>
          <w:rFonts w:ascii="Arial Black" w:hAnsi="Arial Black" w:cs="Tahoma"/>
          <w:b/>
          <w:sz w:val="28"/>
          <w:szCs w:val="28"/>
          <w:lang w:val="pt-BR"/>
        </w:rPr>
        <w:t xml:space="preserve"> quente/frio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split hi-wall inverter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14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000BTU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>, s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mart LED TV</w:t>
      </w:r>
      <w:r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48”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, Sky Cinema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HD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>, alto-falante para smartphones, frigobar e wi-fi. Localizadas na sede da pousada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, com entrada individual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C267C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varanda coberta e redes para descanso.</w:t>
      </w:r>
      <w:r w:rsidR="005D29BD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FC32E6" w:rsidRPr="00614846" w:rsidRDefault="00FC32E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Bangalôs e Suítes</w:t>
      </w:r>
      <w:r w:rsidR="005D29BD">
        <w:rPr>
          <w:rFonts w:ascii="Arial Black" w:hAnsi="Arial Black" w:cs="Tahoma"/>
          <w:b/>
          <w:sz w:val="28"/>
          <w:szCs w:val="28"/>
          <w:lang w:val="pt-BR"/>
        </w:rPr>
        <w:t xml:space="preserve"> possuem design e decoração contemporâneos e exclusivos, 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>acesso privado a praia e estão cercados por amplo jardim</w:t>
      </w:r>
      <w:r w:rsidR="005D29BD">
        <w:rPr>
          <w:rFonts w:ascii="Arial Black" w:hAnsi="Arial Black" w:cs="Tahoma"/>
          <w:b/>
          <w:sz w:val="28"/>
          <w:szCs w:val="28"/>
          <w:lang w:val="pt-BR"/>
        </w:rPr>
        <w:t xml:space="preserve"> nativo e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natural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>.</w:t>
      </w:r>
    </w:p>
    <w:p w:rsidR="00577B2A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  <w:bookmarkStart w:id="0" w:name="_GoBack"/>
      <w:bookmarkEnd w:id="0"/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Ta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rifas (em Reais), </w:t>
      </w:r>
    </w:p>
    <w:p w:rsidR="003A1598" w:rsidRPr="00614846" w:rsidRDefault="003A159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1A4C76" w:rsidRPr="00614846" w:rsidRDefault="003A159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+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Alta Estaçã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o (</w:t>
      </w:r>
      <w:r w:rsidR="00FF2BBD" w:rsidRPr="00614846">
        <w:rPr>
          <w:rFonts w:ascii="Arial Black" w:hAnsi="Arial Black" w:cs="Tahoma"/>
          <w:b/>
          <w:sz w:val="28"/>
          <w:szCs w:val="28"/>
          <w:lang w:val="pt-BR"/>
        </w:rPr>
        <w:t>Dezembro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 xml:space="preserve"> 2018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e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Janeiro, Fevereiro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Março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 xml:space="preserve"> 2019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>)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3A1598" w:rsidRPr="00614846" w:rsidRDefault="00122E2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R$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89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>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Bangalôs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R$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820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Suítes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.</w:t>
      </w:r>
    </w:p>
    <w:p w:rsidR="00FC4F72" w:rsidRPr="00614846" w:rsidRDefault="00FF2BBD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+ 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Baixa Estação (Outubro e Novembro</w:t>
      </w:r>
      <w:r w:rsidR="007453A5">
        <w:rPr>
          <w:rFonts w:ascii="Arial Black" w:hAnsi="Arial Black" w:cs="Tahoma"/>
          <w:b/>
          <w:sz w:val="28"/>
          <w:szCs w:val="28"/>
          <w:lang w:val="pt-BR"/>
        </w:rPr>
        <w:t xml:space="preserve"> 2018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, Abril a Novembro 2019</w:t>
      </w:r>
      <w:r w:rsidR="00FC4F72" w:rsidRPr="00614846">
        <w:rPr>
          <w:rFonts w:ascii="Arial Black" w:hAnsi="Arial Black" w:cs="Tahoma"/>
          <w:b/>
          <w:sz w:val="28"/>
          <w:szCs w:val="28"/>
          <w:lang w:val="pt-BR"/>
        </w:rPr>
        <w:t>)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</w:p>
    <w:p w:rsidR="001A4C76" w:rsidRPr="00614846" w:rsidRDefault="00FC78F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 xml:space="preserve"> R$820 para Bangalôs e R$760</w:t>
      </w:r>
      <w:r w:rsidR="00614846">
        <w:rPr>
          <w:rFonts w:ascii="Arial Black" w:hAnsi="Arial Black" w:cs="Tahoma"/>
          <w:b/>
          <w:sz w:val="28"/>
          <w:szCs w:val="28"/>
          <w:lang w:val="pt-BR"/>
        </w:rPr>
        <w:t xml:space="preserve"> para Suítes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.</w:t>
      </w:r>
    </w:p>
    <w:p w:rsidR="001D200E" w:rsidRPr="00614846" w:rsidRDefault="001D200E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2B3D9A" w:rsidRPr="00614846" w:rsidRDefault="002B3D9A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1A4C76" w:rsidRPr="00614846" w:rsidRDefault="00794D08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lastRenderedPageBreak/>
        <w:t>+</w:t>
      </w:r>
      <w:r w:rsidR="00D40587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Fer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>iados du</w:t>
      </w:r>
      <w:r w:rsidR="008257F0">
        <w:rPr>
          <w:rFonts w:ascii="Arial Black" w:hAnsi="Arial Black" w:cs="Tahoma"/>
          <w:b/>
          <w:sz w:val="28"/>
          <w:szCs w:val="28"/>
          <w:lang w:val="pt-BR"/>
        </w:rPr>
        <w:t>rante o ano, Pacote Final de Ano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  <w:r w:rsidR="00B1573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e </w:t>
      </w:r>
      <w:r w:rsidR="009B7CA7" w:rsidRPr="00614846">
        <w:rPr>
          <w:rFonts w:ascii="Arial Black" w:hAnsi="Arial Black" w:cs="Tahoma"/>
          <w:b/>
          <w:sz w:val="28"/>
          <w:szCs w:val="28"/>
          <w:lang w:val="pt-BR"/>
        </w:rPr>
        <w:t>Pacote Carnaval,</w:t>
      </w:r>
      <w:r w:rsidR="004B3BAF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</w:t>
      </w:r>
    </w:p>
    <w:p w:rsidR="00C267C7" w:rsidRPr="00614846" w:rsidRDefault="00614846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A</w:t>
      </w:r>
      <w:r w:rsidR="001A4C7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consultar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B3060" w:rsidRPr="00614846" w:rsidRDefault="00C267C7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Preços refletem o</w:t>
      </w:r>
      <w:r w:rsidR="002C7C03">
        <w:rPr>
          <w:rFonts w:ascii="Arial Black" w:hAnsi="Arial Black" w:cs="Tahoma"/>
          <w:b/>
          <w:sz w:val="28"/>
          <w:szCs w:val="28"/>
          <w:lang w:val="pt-BR"/>
        </w:rPr>
        <w:t>cupação diária por duas pessoas e, para um mínimo de duas diárias.</w:t>
      </w:r>
    </w:p>
    <w:p w:rsidR="00CB3060" w:rsidRPr="00614846" w:rsidRDefault="00CB3060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Cama extra (máximo duas</w:t>
      </w:r>
      <w:r w:rsidR="00370B43" w:rsidRPr="00614846">
        <w:rPr>
          <w:rFonts w:ascii="Arial Black" w:hAnsi="Arial Black" w:cs="Tahoma"/>
          <w:b/>
          <w:sz w:val="28"/>
          <w:szCs w:val="28"/>
          <w:lang w:val="pt-BR"/>
        </w:rPr>
        <w:t>): inclu</w:t>
      </w:r>
      <w:r w:rsidR="002C7C03">
        <w:rPr>
          <w:rFonts w:ascii="Arial Black" w:hAnsi="Arial Black" w:cs="Tahoma"/>
          <w:b/>
          <w:sz w:val="28"/>
          <w:szCs w:val="28"/>
          <w:lang w:val="pt-BR"/>
        </w:rPr>
        <w:t>í</w:t>
      </w:r>
      <w:r w:rsidR="002678CB" w:rsidRPr="00614846">
        <w:rPr>
          <w:rFonts w:ascii="Arial Black" w:hAnsi="Arial Black" w:cs="Tahoma"/>
          <w:b/>
          <w:sz w:val="28"/>
          <w:szCs w:val="28"/>
          <w:lang w:val="pt-BR"/>
        </w:rPr>
        <w:t>do</w:t>
      </w:r>
      <w:r w:rsidR="0061484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na ta</w:t>
      </w:r>
      <w:r w:rsidR="00645BD6">
        <w:rPr>
          <w:rFonts w:ascii="Arial Black" w:hAnsi="Arial Black" w:cs="Tahoma"/>
          <w:b/>
          <w:sz w:val="28"/>
          <w:szCs w:val="28"/>
          <w:lang w:val="pt-BR"/>
        </w:rPr>
        <w:t>rifa para menores de 1 ano, R$22</w:t>
      </w:r>
      <w:r w:rsidR="00614846" w:rsidRPr="00614846">
        <w:rPr>
          <w:rFonts w:ascii="Arial Black" w:hAnsi="Arial Black" w:cs="Tahoma"/>
          <w:b/>
          <w:sz w:val="28"/>
          <w:szCs w:val="28"/>
          <w:lang w:val="pt-BR"/>
        </w:rPr>
        <w:t>0/dia entre 1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e 11 anos e,</w:t>
      </w:r>
    </w:p>
    <w:p w:rsidR="00CB3060" w:rsidRPr="00614846" w:rsidRDefault="00645BD6" w:rsidP="00CB3060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>
        <w:rPr>
          <w:rFonts w:ascii="Arial Black" w:hAnsi="Arial Black" w:cs="Tahoma"/>
          <w:b/>
          <w:sz w:val="28"/>
          <w:szCs w:val="28"/>
          <w:lang w:val="pt-BR"/>
        </w:rPr>
        <w:t>R$26</w:t>
      </w:r>
      <w:r w:rsidR="00CB3060" w:rsidRPr="00614846">
        <w:rPr>
          <w:rFonts w:ascii="Arial Black" w:hAnsi="Arial Black" w:cs="Tahoma"/>
          <w:b/>
          <w:sz w:val="28"/>
          <w:szCs w:val="28"/>
          <w:lang w:val="pt-BR"/>
        </w:rPr>
        <w:t>0/dia entre 12 e 16 anos. Para maiores de 16 anos, consultar.</w:t>
      </w:r>
    </w:p>
    <w:p w:rsidR="00DA6789" w:rsidRPr="00614846" w:rsidRDefault="00CB3060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</w:rPr>
        <w:t xml:space="preserve">Check-in 15:00 e check-out 12:00. 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>Consultar condições especiais para late check-out e early check-in.</w:t>
      </w:r>
    </w:p>
    <w:p w:rsidR="00CB3060" w:rsidRPr="00614846" w:rsidRDefault="00CB3060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Incluso na Tarifa: café da manhã tipo brunch, cadeira de</w:t>
      </w:r>
      <w:r w:rsidR="002B3D9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>raia, guarda-sol e happy hour (</w:t>
      </w:r>
      <w:r w:rsidR="002B3D9A" w:rsidRPr="00614846">
        <w:rPr>
          <w:rFonts w:ascii="Arial Black" w:hAnsi="Arial Black" w:cs="Tahoma"/>
          <w:b/>
          <w:sz w:val="28"/>
          <w:szCs w:val="28"/>
          <w:lang w:val="pt-BR"/>
        </w:rPr>
        <w:t>para hóspedes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dos bangalôs).</w:t>
      </w:r>
    </w:p>
    <w:p w:rsidR="00641FEB" w:rsidRPr="00614846" w:rsidRDefault="00641FEB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Pagamento: 5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0% para confirmação da reserva </w:t>
      </w:r>
      <w:r w:rsidR="008270AD" w:rsidRPr="00614846">
        <w:rPr>
          <w:rFonts w:ascii="Arial Black" w:hAnsi="Arial Black" w:cs="Tahoma"/>
          <w:b/>
          <w:sz w:val="28"/>
          <w:szCs w:val="28"/>
          <w:lang w:val="pt-BR"/>
        </w:rPr>
        <w:t>(</w:t>
      </w:r>
      <w:r w:rsidRPr="00614846">
        <w:rPr>
          <w:rFonts w:ascii="Arial Black" w:hAnsi="Arial Black" w:cs="Tahoma"/>
          <w:b/>
          <w:sz w:val="28"/>
          <w:szCs w:val="28"/>
          <w:lang w:val="pt-BR"/>
        </w:rPr>
        <w:t>após recebimento do pagamento um e-mail de confirmação de reserva será enviado ) e 50% no ato do check-out.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Aceitamos cartões de crédito.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 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ahoma"/>
          <w:b/>
          <w:sz w:val="28"/>
          <w:szCs w:val="28"/>
          <w:lang w:val="pt-BR"/>
        </w:rPr>
      </w:pPr>
      <w:r w:rsidRPr="00614846">
        <w:rPr>
          <w:rFonts w:ascii="Arial Black" w:hAnsi="Arial Black" w:cs="Tahoma"/>
          <w:b/>
          <w:sz w:val="28"/>
          <w:szCs w:val="28"/>
          <w:lang w:val="pt-BR"/>
        </w:rPr>
        <w:t>Cancelamentos: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reservas canceladas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pelos hóspedes, </w:t>
      </w:r>
      <w:r w:rsidR="006217A4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reservas </w:t>
      </w:r>
      <w:r w:rsidR="0007603F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estas feitas 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>diretamente conosco ou indiretamente via agência de viagens ou sites,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por qualquer motivo</w:t>
      </w:r>
      <w:r w:rsidR="0000525E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264E42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não terão os valores já pagos a título de confirmação de reserva </w:t>
      </w:r>
      <w:r w:rsidR="00072445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restituídos/devolvidos. Reservamo-nos o direito de concordar ou não </w:t>
      </w:r>
      <w:r w:rsidR="002D2C75" w:rsidRPr="00614846">
        <w:rPr>
          <w:rFonts w:ascii="Arial Black" w:hAnsi="Arial Black" w:cs="Tahoma"/>
          <w:b/>
          <w:sz w:val="28"/>
          <w:szCs w:val="28"/>
          <w:lang w:val="pt-BR"/>
        </w:rPr>
        <w:t>com a remarcação da reserva para outro perío</w:t>
      </w:r>
      <w:r w:rsidR="00B20C28" w:rsidRPr="00614846">
        <w:rPr>
          <w:rFonts w:ascii="Arial Black" w:hAnsi="Arial Black" w:cs="Tahoma"/>
          <w:b/>
          <w:sz w:val="28"/>
          <w:szCs w:val="28"/>
          <w:lang w:val="pt-BR"/>
        </w:rPr>
        <w:t>do.</w:t>
      </w:r>
      <w:r w:rsidR="006B2736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>aso venhamos a concordar com a remarcação</w:t>
      </w:r>
      <w:r w:rsidR="006B2736" w:rsidRPr="00614846">
        <w:rPr>
          <w:rFonts w:ascii="Arial Black" w:hAnsi="Arial Black" w:cs="Tahoma"/>
          <w:b/>
          <w:sz w:val="28"/>
          <w:szCs w:val="28"/>
          <w:lang w:val="pt-BR"/>
        </w:rPr>
        <w:t>,</w:t>
      </w:r>
      <w:r w:rsidR="009A711A" w:rsidRPr="00614846">
        <w:rPr>
          <w:rFonts w:ascii="Arial Black" w:hAnsi="Arial Black" w:cs="Tahoma"/>
          <w:b/>
          <w:sz w:val="28"/>
          <w:szCs w:val="28"/>
          <w:lang w:val="pt-BR"/>
        </w:rPr>
        <w:t xml:space="preserve"> cobraremos uma t</w:t>
      </w:r>
      <w:r w:rsidR="008567CD" w:rsidRPr="00614846">
        <w:rPr>
          <w:rFonts w:ascii="Arial Black" w:hAnsi="Arial Black" w:cs="Tahoma"/>
          <w:b/>
          <w:sz w:val="28"/>
          <w:szCs w:val="28"/>
          <w:lang w:val="pt-BR"/>
        </w:rPr>
        <w:t>axa de remarcação de R$200.</w:t>
      </w:r>
    </w:p>
    <w:p w:rsidR="00C267C7" w:rsidRPr="00614846" w:rsidRDefault="00C267C7" w:rsidP="00DE214A">
      <w:pPr>
        <w:widowControl w:val="0"/>
        <w:autoSpaceDE w:val="0"/>
        <w:autoSpaceDN w:val="0"/>
        <w:adjustRightInd w:val="0"/>
        <w:rPr>
          <w:rFonts w:ascii="Arial Black" w:hAnsi="Arial Black" w:cs="Tahoma"/>
          <w:sz w:val="28"/>
          <w:szCs w:val="28"/>
          <w:lang w:val="pt-BR"/>
        </w:rPr>
      </w:pPr>
      <w:r w:rsidRPr="00614846">
        <w:rPr>
          <w:rFonts w:ascii="Arial Black" w:hAnsi="Arial Black" w:cs="Tahoma"/>
          <w:sz w:val="28"/>
          <w:szCs w:val="28"/>
          <w:lang w:val="pt-BR"/>
        </w:rPr>
        <w:t> </w:t>
      </w:r>
    </w:p>
    <w:p w:rsidR="0053153E" w:rsidRPr="00614846" w:rsidRDefault="0053153E" w:rsidP="00DE214A">
      <w:pPr>
        <w:widowControl w:val="0"/>
        <w:autoSpaceDE w:val="0"/>
        <w:autoSpaceDN w:val="0"/>
        <w:adjustRightInd w:val="0"/>
        <w:rPr>
          <w:rStyle w:val="Refdecomentrio"/>
          <w:rFonts w:ascii="Arial Black" w:hAnsi="Arial Black"/>
          <w:sz w:val="28"/>
          <w:szCs w:val="28"/>
          <w:lang w:val="pt-BR"/>
        </w:rPr>
      </w:pPr>
    </w:p>
    <w:p w:rsidR="00DE214A" w:rsidRPr="00614846" w:rsidRDefault="005C6D41" w:rsidP="00DE214A">
      <w:pPr>
        <w:widowControl w:val="0"/>
        <w:autoSpaceDE w:val="0"/>
        <w:autoSpaceDN w:val="0"/>
        <w:adjustRightInd w:val="0"/>
        <w:rPr>
          <w:rStyle w:val="Refdecomentrio"/>
          <w:rFonts w:ascii="Arial Black" w:hAnsi="Arial Black"/>
          <w:sz w:val="28"/>
          <w:szCs w:val="28"/>
          <w:lang w:val="fr-FR"/>
        </w:rPr>
      </w:pPr>
      <w:hyperlink r:id="rId7" w:history="1">
        <w:r w:rsidR="004A6E16" w:rsidRPr="00614846">
          <w:rPr>
            <w:rStyle w:val="Hyperlink"/>
            <w:rFonts w:ascii="Arial Black" w:hAnsi="Arial Black"/>
            <w:sz w:val="28"/>
            <w:szCs w:val="28"/>
            <w:lang w:val="pt-BR"/>
          </w:rPr>
          <w:t>www.casadailhadomel.c</w:t>
        </w:r>
        <w:r w:rsidR="004A6E16" w:rsidRPr="00614846">
          <w:rPr>
            <w:rStyle w:val="Hyperlink"/>
            <w:rFonts w:ascii="Arial Black" w:hAnsi="Arial Black"/>
            <w:sz w:val="28"/>
            <w:szCs w:val="28"/>
            <w:lang w:val="fr-FR"/>
          </w:rPr>
          <w:t>om</w:t>
        </w:r>
      </w:hyperlink>
    </w:p>
    <w:p w:rsidR="004A6E16" w:rsidRPr="00614846" w:rsidRDefault="004A6E16" w:rsidP="00DE214A">
      <w:pPr>
        <w:widowControl w:val="0"/>
        <w:autoSpaceDE w:val="0"/>
        <w:autoSpaceDN w:val="0"/>
        <w:adjustRightInd w:val="0"/>
        <w:rPr>
          <w:rFonts w:ascii="Arial Black" w:hAnsi="Arial Black" w:cs="Arial"/>
          <w:sz w:val="28"/>
          <w:szCs w:val="28"/>
          <w:lang w:val="fr-FR"/>
        </w:rPr>
      </w:pPr>
      <w:r w:rsidRPr="00614846">
        <w:rPr>
          <w:rStyle w:val="Refdecomentrio"/>
          <w:rFonts w:ascii="Arial Black" w:hAnsi="Arial Black"/>
          <w:sz w:val="28"/>
          <w:szCs w:val="28"/>
          <w:lang w:val="fr-FR"/>
        </w:rPr>
        <w:t>+55-41-34268135 e +55-41-</w:t>
      </w:r>
      <w:r w:rsidR="00FC78F6">
        <w:rPr>
          <w:rStyle w:val="Refdecomentrio"/>
          <w:rFonts w:ascii="Arial Black" w:hAnsi="Arial Black"/>
          <w:sz w:val="28"/>
          <w:szCs w:val="28"/>
          <w:lang w:val="fr-FR"/>
        </w:rPr>
        <w:t>9</w:t>
      </w:r>
      <w:r w:rsidRPr="00614846">
        <w:rPr>
          <w:rStyle w:val="Refdecomentrio"/>
          <w:rFonts w:ascii="Arial Black" w:hAnsi="Arial Black"/>
          <w:sz w:val="28"/>
          <w:szCs w:val="28"/>
          <w:lang w:val="fr-FR"/>
        </w:rPr>
        <w:t>91893550</w:t>
      </w:r>
    </w:p>
    <w:p w:rsidR="00C267C7" w:rsidRPr="00614846" w:rsidRDefault="00C267C7" w:rsidP="00C267C7">
      <w:pPr>
        <w:widowControl w:val="0"/>
        <w:autoSpaceDE w:val="0"/>
        <w:autoSpaceDN w:val="0"/>
        <w:adjustRightInd w:val="0"/>
        <w:rPr>
          <w:rFonts w:ascii="Arial Black" w:hAnsi="Arial Black" w:cs="TimesNewRomanPSMT"/>
          <w:sz w:val="28"/>
          <w:szCs w:val="28"/>
        </w:rPr>
      </w:pPr>
      <w:r w:rsidRPr="00614846">
        <w:rPr>
          <w:rFonts w:ascii="Arial Black" w:hAnsi="Arial Black" w:cs="TimesNewRomanPSMT"/>
          <w:sz w:val="28"/>
          <w:szCs w:val="28"/>
        </w:rPr>
        <w:t> </w:t>
      </w:r>
    </w:p>
    <w:p w:rsidR="00276D38" w:rsidRPr="00614846" w:rsidRDefault="00276D38" w:rsidP="007A1B5C">
      <w:pPr>
        <w:rPr>
          <w:rFonts w:ascii="Arial Black" w:hAnsi="Arial Black" w:cs="Helvetica"/>
          <w:sz w:val="28"/>
          <w:szCs w:val="28"/>
          <w:lang w:val="pt-BR"/>
        </w:rPr>
      </w:pPr>
      <w:r w:rsidRPr="00614846">
        <w:rPr>
          <w:rFonts w:ascii="Arial Black" w:hAnsi="Arial Black" w:cs="Helvetica"/>
          <w:sz w:val="28"/>
          <w:szCs w:val="28"/>
        </w:rPr>
        <w:t xml:space="preserve">        </w:t>
      </w:r>
    </w:p>
    <w:p w:rsidR="003D4A7C" w:rsidRPr="00614846" w:rsidRDefault="003D4A7C" w:rsidP="00276D38">
      <w:pPr>
        <w:rPr>
          <w:rFonts w:ascii="Arial Black" w:hAnsi="Arial Black"/>
          <w:sz w:val="28"/>
          <w:szCs w:val="28"/>
          <w:lang w:val="pt-BR"/>
        </w:rPr>
      </w:pPr>
    </w:p>
    <w:p w:rsidR="007F5F24" w:rsidRPr="00614846" w:rsidRDefault="007F5F24" w:rsidP="00276D38">
      <w:pPr>
        <w:rPr>
          <w:rFonts w:ascii="Arial Black" w:hAnsi="Arial Black"/>
          <w:sz w:val="28"/>
          <w:szCs w:val="28"/>
          <w:lang w:val="pt-BR"/>
        </w:rPr>
      </w:pPr>
    </w:p>
    <w:p w:rsidR="00F429E6" w:rsidRPr="00614846" w:rsidRDefault="007F4582" w:rsidP="00276D38">
      <w:pPr>
        <w:rPr>
          <w:rFonts w:ascii="Arial Black" w:hAnsi="Arial Black"/>
          <w:sz w:val="28"/>
          <w:szCs w:val="28"/>
          <w:lang w:val="pt-BR"/>
        </w:rPr>
      </w:pPr>
      <w:r w:rsidRPr="00614846">
        <w:rPr>
          <w:rFonts w:ascii="Arial Black" w:hAnsi="Arial Black"/>
          <w:sz w:val="28"/>
          <w:szCs w:val="28"/>
          <w:lang w:val="pt-BR"/>
        </w:rPr>
        <w:t xml:space="preserve">                                                                                       </w:t>
      </w:r>
    </w:p>
    <w:sectPr w:rsidR="00F429E6" w:rsidRPr="00614846" w:rsidSect="0057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8A" w:rsidRDefault="00DF518A" w:rsidP="00B7158E">
      <w:r>
        <w:separator/>
      </w:r>
    </w:p>
  </w:endnote>
  <w:endnote w:type="continuationSeparator" w:id="1">
    <w:p w:rsidR="00DF518A" w:rsidRDefault="00DF518A" w:rsidP="00B7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8A" w:rsidRDefault="00DF518A" w:rsidP="00B7158E">
      <w:r>
        <w:separator/>
      </w:r>
    </w:p>
  </w:footnote>
  <w:footnote w:type="continuationSeparator" w:id="1">
    <w:p w:rsidR="00DF518A" w:rsidRDefault="00DF518A" w:rsidP="00B71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67"/>
    <w:multiLevelType w:val="hybridMultilevel"/>
    <w:tmpl w:val="0D34D89A"/>
    <w:lvl w:ilvl="0" w:tplc="2CC607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7C7"/>
    <w:rsid w:val="0000525E"/>
    <w:rsid w:val="00010B41"/>
    <w:rsid w:val="000443AF"/>
    <w:rsid w:val="0004703C"/>
    <w:rsid w:val="00072445"/>
    <w:rsid w:val="000733C0"/>
    <w:rsid w:val="0007603F"/>
    <w:rsid w:val="0009349E"/>
    <w:rsid w:val="000A1419"/>
    <w:rsid w:val="000A3D99"/>
    <w:rsid w:val="000D6B2B"/>
    <w:rsid w:val="00104056"/>
    <w:rsid w:val="001103F9"/>
    <w:rsid w:val="00122E2E"/>
    <w:rsid w:val="0016512F"/>
    <w:rsid w:val="0017145C"/>
    <w:rsid w:val="0017528F"/>
    <w:rsid w:val="001A0C12"/>
    <w:rsid w:val="001A4C76"/>
    <w:rsid w:val="001A6F37"/>
    <w:rsid w:val="001B21C1"/>
    <w:rsid w:val="001B75DE"/>
    <w:rsid w:val="001D200E"/>
    <w:rsid w:val="001E6173"/>
    <w:rsid w:val="00241B06"/>
    <w:rsid w:val="00260ECF"/>
    <w:rsid w:val="00264E42"/>
    <w:rsid w:val="002678CB"/>
    <w:rsid w:val="002719DF"/>
    <w:rsid w:val="00276D38"/>
    <w:rsid w:val="00295EA1"/>
    <w:rsid w:val="002A3367"/>
    <w:rsid w:val="002B3B02"/>
    <w:rsid w:val="002B3D9A"/>
    <w:rsid w:val="002C7C03"/>
    <w:rsid w:val="002D2C75"/>
    <w:rsid w:val="002F202E"/>
    <w:rsid w:val="00305039"/>
    <w:rsid w:val="0031604A"/>
    <w:rsid w:val="00370B43"/>
    <w:rsid w:val="0039747B"/>
    <w:rsid w:val="003A1598"/>
    <w:rsid w:val="003B462D"/>
    <w:rsid w:val="003B61FC"/>
    <w:rsid w:val="003B7414"/>
    <w:rsid w:val="003C3D62"/>
    <w:rsid w:val="003D4A7C"/>
    <w:rsid w:val="003F6B43"/>
    <w:rsid w:val="00410C6F"/>
    <w:rsid w:val="00415A25"/>
    <w:rsid w:val="0042079C"/>
    <w:rsid w:val="00466BE5"/>
    <w:rsid w:val="004802BF"/>
    <w:rsid w:val="004A6E16"/>
    <w:rsid w:val="004B1AD1"/>
    <w:rsid w:val="004B3BAF"/>
    <w:rsid w:val="004E2F8A"/>
    <w:rsid w:val="004F2728"/>
    <w:rsid w:val="0053153E"/>
    <w:rsid w:val="005509A3"/>
    <w:rsid w:val="005675D0"/>
    <w:rsid w:val="00577B2A"/>
    <w:rsid w:val="005A63F5"/>
    <w:rsid w:val="005B7BDC"/>
    <w:rsid w:val="005C6D41"/>
    <w:rsid w:val="005D1E8C"/>
    <w:rsid w:val="005D29BD"/>
    <w:rsid w:val="005D7902"/>
    <w:rsid w:val="00614846"/>
    <w:rsid w:val="006217A4"/>
    <w:rsid w:val="00641FEB"/>
    <w:rsid w:val="00645BD6"/>
    <w:rsid w:val="006510DA"/>
    <w:rsid w:val="00692219"/>
    <w:rsid w:val="006B2736"/>
    <w:rsid w:val="006B3341"/>
    <w:rsid w:val="006E15D6"/>
    <w:rsid w:val="006E5434"/>
    <w:rsid w:val="006F7649"/>
    <w:rsid w:val="007230B0"/>
    <w:rsid w:val="007418C3"/>
    <w:rsid w:val="00742D1F"/>
    <w:rsid w:val="007453A5"/>
    <w:rsid w:val="007706F6"/>
    <w:rsid w:val="007748FE"/>
    <w:rsid w:val="00783A0A"/>
    <w:rsid w:val="00794D08"/>
    <w:rsid w:val="007A1B5C"/>
    <w:rsid w:val="007F4582"/>
    <w:rsid w:val="007F5F24"/>
    <w:rsid w:val="007F7267"/>
    <w:rsid w:val="008018E1"/>
    <w:rsid w:val="00804795"/>
    <w:rsid w:val="00805E70"/>
    <w:rsid w:val="008257F0"/>
    <w:rsid w:val="008270AD"/>
    <w:rsid w:val="008418E0"/>
    <w:rsid w:val="008567CD"/>
    <w:rsid w:val="00862060"/>
    <w:rsid w:val="008C6135"/>
    <w:rsid w:val="008D5AB3"/>
    <w:rsid w:val="009277E2"/>
    <w:rsid w:val="00934669"/>
    <w:rsid w:val="009964A0"/>
    <w:rsid w:val="00997E52"/>
    <w:rsid w:val="009A711A"/>
    <w:rsid w:val="009B3C02"/>
    <w:rsid w:val="009B7CA7"/>
    <w:rsid w:val="009E028E"/>
    <w:rsid w:val="009E693B"/>
    <w:rsid w:val="009F35A4"/>
    <w:rsid w:val="00A67A3E"/>
    <w:rsid w:val="00A7546A"/>
    <w:rsid w:val="00AA30C3"/>
    <w:rsid w:val="00AE24BB"/>
    <w:rsid w:val="00AF1C89"/>
    <w:rsid w:val="00AF7F00"/>
    <w:rsid w:val="00B14CAA"/>
    <w:rsid w:val="00B1573E"/>
    <w:rsid w:val="00B20C28"/>
    <w:rsid w:val="00B363D0"/>
    <w:rsid w:val="00B43054"/>
    <w:rsid w:val="00B531BE"/>
    <w:rsid w:val="00B60F42"/>
    <w:rsid w:val="00B7158E"/>
    <w:rsid w:val="00B859CD"/>
    <w:rsid w:val="00B8788B"/>
    <w:rsid w:val="00BB20C2"/>
    <w:rsid w:val="00BD653C"/>
    <w:rsid w:val="00BE6218"/>
    <w:rsid w:val="00C100D4"/>
    <w:rsid w:val="00C267C7"/>
    <w:rsid w:val="00C3084B"/>
    <w:rsid w:val="00C30F12"/>
    <w:rsid w:val="00C37854"/>
    <w:rsid w:val="00C55D54"/>
    <w:rsid w:val="00C77D0D"/>
    <w:rsid w:val="00C90123"/>
    <w:rsid w:val="00CA3BA7"/>
    <w:rsid w:val="00CB3060"/>
    <w:rsid w:val="00CC3450"/>
    <w:rsid w:val="00CE55C5"/>
    <w:rsid w:val="00CF6C3B"/>
    <w:rsid w:val="00D22DDB"/>
    <w:rsid w:val="00D40587"/>
    <w:rsid w:val="00D71DF0"/>
    <w:rsid w:val="00D73E7F"/>
    <w:rsid w:val="00D868BC"/>
    <w:rsid w:val="00D86A89"/>
    <w:rsid w:val="00DA6789"/>
    <w:rsid w:val="00DB696B"/>
    <w:rsid w:val="00DC2D47"/>
    <w:rsid w:val="00DD2F33"/>
    <w:rsid w:val="00DE214A"/>
    <w:rsid w:val="00DF518A"/>
    <w:rsid w:val="00E11859"/>
    <w:rsid w:val="00E26D83"/>
    <w:rsid w:val="00EE3F1F"/>
    <w:rsid w:val="00EF417D"/>
    <w:rsid w:val="00F03561"/>
    <w:rsid w:val="00F429E6"/>
    <w:rsid w:val="00F95EF0"/>
    <w:rsid w:val="00FC32E6"/>
    <w:rsid w:val="00FC4F72"/>
    <w:rsid w:val="00FC78F6"/>
    <w:rsid w:val="00FE5EDE"/>
    <w:rsid w:val="00FF124E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6D3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5E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E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EF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EF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EF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EF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EF0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7158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58E"/>
  </w:style>
  <w:style w:type="paragraph" w:styleId="Rodap">
    <w:name w:val="footer"/>
    <w:basedOn w:val="Normal"/>
    <w:link w:val="RodapChar"/>
    <w:uiPriority w:val="99"/>
    <w:unhideWhenUsed/>
    <w:rsid w:val="00B7158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7158E"/>
  </w:style>
  <w:style w:type="paragraph" w:styleId="PargrafodaLista">
    <w:name w:val="List Paragraph"/>
    <w:basedOn w:val="Normal"/>
    <w:uiPriority w:val="34"/>
    <w:qFormat/>
    <w:rsid w:val="00CC3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adailhadom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casadailhadomel@gmail.com</dc:creator>
  <cp:lastModifiedBy>Trabalho</cp:lastModifiedBy>
  <cp:revision>2</cp:revision>
  <cp:lastPrinted>2015-09-26T18:38:00Z</cp:lastPrinted>
  <dcterms:created xsi:type="dcterms:W3CDTF">2018-10-09T15:56:00Z</dcterms:created>
  <dcterms:modified xsi:type="dcterms:W3CDTF">2018-10-09T15:56:00Z</dcterms:modified>
</cp:coreProperties>
</file>